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  <w:tab w:val="left" w:pos="2310"/>
          <w:tab w:val="left" w:pos="4410"/>
          <w:tab w:val="left" w:pos="6090"/>
        </w:tabs>
        <w:autoSpaceDE w:val="0"/>
        <w:autoSpaceDN w:val="0"/>
        <w:snapToGrid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第1课时 数数、数的基本含义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ascii="宋体" w:hAnsi="宋体" w:cs="宋体"/>
          <w:sz w:val="24"/>
          <w:szCs w:val="24"/>
        </w:rPr>
        <w:t>说一说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</w:t>
      </w:r>
      <w:r>
        <w:rPr>
          <w:rFonts w:ascii="宋体" w:hAnsi="宋体" w:cs="宋体"/>
          <w:sz w:val="24"/>
          <w:szCs w:val="24"/>
        </w:rPr>
        <w:t>1)5个5个地数，一共有(</w:t>
      </w:r>
      <w:r>
        <w:rPr>
          <w:rFonts w:hint="eastAsia" w:ascii="宋体" w:hAnsi="宋体" w:cs="宋体"/>
          <w:sz w:val="24"/>
          <w:szCs w:val="24"/>
        </w:rPr>
        <w:t xml:space="preserve">    )根</w:t>
      </w:r>
      <w:r>
        <w:rPr>
          <w:rFonts w:ascii="宋体" w:hAnsi="宋体" w:cs="宋体"/>
          <w:sz w:val="24"/>
          <w:szCs w:val="24"/>
        </w:rPr>
        <w:t>手指。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544955" cy="741680"/>
            <wp:effectExtent l="0" t="0" r="17145" b="127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(2)</w:t>
      </w:r>
      <w:r>
        <w:rPr>
          <w:rFonts w:ascii="宋体" w:hAnsi="宋体" w:cs="宋体"/>
          <w:sz w:val="24"/>
          <w:szCs w:val="24"/>
        </w:rPr>
        <w:t>2个2个地数，</w:t>
      </w:r>
      <w:r>
        <w:rPr>
          <w:rFonts w:hint="eastAsia" w:ascii="宋体" w:hAnsi="宋体" w:cs="宋体"/>
          <w:sz w:val="24"/>
          <w:szCs w:val="24"/>
        </w:rPr>
        <w:t>一</w:t>
      </w:r>
      <w:r>
        <w:rPr>
          <w:rFonts w:ascii="宋体" w:hAnsi="宋体" w:cs="宋体"/>
          <w:sz w:val="24"/>
          <w:szCs w:val="24"/>
        </w:rPr>
        <w:t>共有(</w:t>
      </w:r>
      <w:r>
        <w:rPr>
          <w:rFonts w:hint="eastAsia" w:ascii="宋体" w:hAnsi="宋体" w:cs="宋体"/>
          <w:sz w:val="24"/>
          <w:szCs w:val="24"/>
        </w:rPr>
        <w:t xml:space="preserve">    )颗</w:t>
      </w:r>
      <w:r>
        <w:rPr>
          <w:rFonts w:ascii="宋体" w:hAnsi="宋体" w:cs="宋体"/>
          <w:sz w:val="24"/>
          <w:szCs w:val="24"/>
        </w:rPr>
        <w:t>樱桃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2298065" cy="810895"/>
            <wp:effectExtent l="0" t="0" r="6985" b="825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2.说一说各有几个十和几个一,合起来是多少?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(1)                               (2)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782320" cy="800735"/>
            <wp:effectExtent l="0" t="0" r="17780" b="184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32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                            </w:t>
      </w: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1064260" cy="812165"/>
            <wp:effectExtent l="0" t="0" r="2540" b="6985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</w:t>
      </w:r>
      <w:r>
        <w:rPr>
          <w:rFonts w:ascii="宋体" w:hAnsi="宋体" w:cs="宋体"/>
          <w:sz w:val="24"/>
          <w:szCs w:val="24"/>
        </w:rPr>
        <w:t>在计数器上用4颗珠子表示一个两位数，请把它们有序地写出来。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/>
          <w:b/>
          <w:bCs/>
          <w:sz w:val="24"/>
          <w:szCs w:val="24"/>
        </w:rPr>
      </w:pPr>
    </w:p>
    <w:p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>
        <w:rPr>
          <w:rFonts w:hint="eastAsia" w:ascii="宋体" w:hAnsi="宋体"/>
          <w:b/>
          <w:bCs/>
          <w:color w:val="FF0000"/>
          <w:sz w:val="32"/>
          <w:szCs w:val="32"/>
        </w:rPr>
        <w:t>参考答案</w:t>
      </w:r>
    </w:p>
    <w:p>
      <w:pPr>
        <w:spacing w:line="360" w:lineRule="auto"/>
        <w:jc w:val="left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1.(1)6  (2)10</w:t>
      </w:r>
    </w:p>
    <w:p>
      <w:pPr>
        <w:spacing w:line="360" w:lineRule="auto"/>
        <w:jc w:val="left"/>
        <w:rPr>
          <w:rFonts w:ascii="宋体" w:hAnsi="宋体" w:cs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2.(1)3个十和5个一，合起来是三十五。    (2)5个十和4个一，合起来是五十四。</w:t>
      </w:r>
    </w:p>
    <w:p>
      <w:pPr>
        <w:spacing w:line="360" w:lineRule="auto"/>
        <w:rPr>
          <w:rFonts w:ascii="Times New Roman" w:hAnsi="Times New Roman" w:cs="宋体"/>
          <w:bCs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color w:val="FF0000"/>
          <w:sz w:val="24"/>
          <w:szCs w:val="24"/>
        </w:rPr>
        <w:t>3.13、22、31、40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7" o:spid="_x0000_s4099" o:spt="136" type="#_x0000_t136" style="position:absolute;left:0pt;height:115.5pt;width:480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3437296" o:spid="_x0000_s4097" o:spt="136" type="#_x0000_t136" style="position:absolute;left:0pt;height:115.5pt;width:480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名师面对面" style="font-family:方正粗宋_GBK;font-size:9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07E7"/>
    <w:rsid w:val="000427CD"/>
    <w:rsid w:val="001F07E7"/>
    <w:rsid w:val="002452D8"/>
    <w:rsid w:val="00315AE5"/>
    <w:rsid w:val="00336161"/>
    <w:rsid w:val="00354560"/>
    <w:rsid w:val="00437559"/>
    <w:rsid w:val="0045504C"/>
    <w:rsid w:val="00455DF1"/>
    <w:rsid w:val="004F4222"/>
    <w:rsid w:val="00552A19"/>
    <w:rsid w:val="00655078"/>
    <w:rsid w:val="007433C3"/>
    <w:rsid w:val="00786955"/>
    <w:rsid w:val="00791A37"/>
    <w:rsid w:val="00924003"/>
    <w:rsid w:val="00940026"/>
    <w:rsid w:val="009B486D"/>
    <w:rsid w:val="00B00509"/>
    <w:rsid w:val="00BA05DE"/>
    <w:rsid w:val="00BF29A4"/>
    <w:rsid w:val="00DC07E0"/>
    <w:rsid w:val="00EA6800"/>
    <w:rsid w:val="00F424C5"/>
    <w:rsid w:val="00FC7A36"/>
    <w:rsid w:val="00FD108B"/>
    <w:rsid w:val="04771299"/>
    <w:rsid w:val="05555BE3"/>
    <w:rsid w:val="13575E36"/>
    <w:rsid w:val="144E0E4E"/>
    <w:rsid w:val="1746569A"/>
    <w:rsid w:val="179D2818"/>
    <w:rsid w:val="1BF07529"/>
    <w:rsid w:val="211614C7"/>
    <w:rsid w:val="23463D61"/>
    <w:rsid w:val="2A8C5511"/>
    <w:rsid w:val="2BFF237E"/>
    <w:rsid w:val="2D027C73"/>
    <w:rsid w:val="2FB6241B"/>
    <w:rsid w:val="32052300"/>
    <w:rsid w:val="32E60E50"/>
    <w:rsid w:val="35EF14A3"/>
    <w:rsid w:val="36331AD5"/>
    <w:rsid w:val="37DF4527"/>
    <w:rsid w:val="391B2CA2"/>
    <w:rsid w:val="393E310D"/>
    <w:rsid w:val="3AEA4144"/>
    <w:rsid w:val="3EE77819"/>
    <w:rsid w:val="401621E9"/>
    <w:rsid w:val="40346D5C"/>
    <w:rsid w:val="449E15B1"/>
    <w:rsid w:val="46DF09A3"/>
    <w:rsid w:val="48676973"/>
    <w:rsid w:val="4B0571F1"/>
    <w:rsid w:val="539C15D9"/>
    <w:rsid w:val="58BE1993"/>
    <w:rsid w:val="59291FE9"/>
    <w:rsid w:val="5A384642"/>
    <w:rsid w:val="5C684B93"/>
    <w:rsid w:val="609934C0"/>
    <w:rsid w:val="62B97CDE"/>
    <w:rsid w:val="65076B5E"/>
    <w:rsid w:val="651A5186"/>
    <w:rsid w:val="66B206F4"/>
    <w:rsid w:val="699036C6"/>
    <w:rsid w:val="6C950E54"/>
    <w:rsid w:val="6D971FF5"/>
    <w:rsid w:val="6FBE35D7"/>
    <w:rsid w:val="713C5A39"/>
    <w:rsid w:val="733E0520"/>
    <w:rsid w:val="74F837A0"/>
    <w:rsid w:val="77422EF4"/>
    <w:rsid w:val="7E180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tiff"/><Relationship Id="rId8" Type="http://schemas.openxmlformats.org/officeDocument/2006/relationships/image" Target="media/image3.tiff"/><Relationship Id="rId7" Type="http://schemas.openxmlformats.org/officeDocument/2006/relationships/image" Target="media/image2.tiff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42</Words>
  <Characters>240</Characters>
  <Lines>2</Lines>
  <Paragraphs>1</Paragraphs>
  <TotalTime>14</TotalTime>
  <ScaleCrop>false</ScaleCrop>
  <LinksUpToDate>false</LinksUpToDate>
  <CharactersWithSpaces>281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2019-07-09T06:45:00Z</dcterms:created>
  <dc:creator>USER</dc:creator>
  <cp:lastModifiedBy>随风—刘老师</cp:lastModifiedBy>
  <dcterms:modified xsi:type="dcterms:W3CDTF">2020-03-08T01:38:42Z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